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3F768" w14:textId="059D2F3E" w:rsidR="006802B1" w:rsidRDefault="005C20BC">
      <w:r w:rsidRPr="005C20BC">
        <w:drawing>
          <wp:inline distT="0" distB="0" distL="0" distR="0" wp14:anchorId="7A2A1EDC" wp14:editId="3CEEC6BF">
            <wp:extent cx="7861935" cy="5731510"/>
            <wp:effectExtent l="0" t="0" r="571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8619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802B1" w:rsidSect="005C20B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0BC"/>
    <w:rsid w:val="005C20BC"/>
    <w:rsid w:val="006802B1"/>
    <w:rsid w:val="00B22883"/>
    <w:rsid w:val="00EC5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F2BE3"/>
  <w15:chartTrackingRefBased/>
  <w15:docId w15:val="{79ECFE35-5709-40CC-BD69-48AA8534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Aspell</dc:creator>
  <cp:keywords/>
  <dc:description/>
  <cp:lastModifiedBy>Louise Aspell</cp:lastModifiedBy>
  <cp:revision>1</cp:revision>
  <dcterms:created xsi:type="dcterms:W3CDTF">2025-11-25T12:56:00Z</dcterms:created>
  <dcterms:modified xsi:type="dcterms:W3CDTF">2025-11-25T12:58:00Z</dcterms:modified>
</cp:coreProperties>
</file>